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30/03/16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   </w:t>
            </w:r>
            <w:bookmarkStart w:id="0" w:name="__DdeLink__608_12288428"/>
            <w:r>
              <w:rPr>
                <w:rFonts w:cs="Verdana" w:ascii="Verdana" w:hAnsi="Verdana"/>
                <w:b/>
                <w:color w:val="000000"/>
                <w:sz w:val="28"/>
                <w:szCs w:val="28"/>
              </w:rPr>
              <w:t>Novos agentes de combate às endemias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bookmarkEnd w:id="0"/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começam a atuar nesta quarta-feira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Normal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Jornalista: 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color w:val="000000"/>
              </w:rPr>
            </w:pPr>
            <w:r>
              <w:rPr>
                <w:rFonts w:cs="Verdana" w:ascii="Verdana" w:hAnsi="Verdana"/>
                <w:b/>
                <w:color w:val="000000"/>
              </w:rPr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/>
            </w:pPr>
            <w:r>
              <w:rPr>
                <w:rFonts w:cs="Verdana" w:ascii="Verdana" w:hAnsi="Verdana"/>
                <w:b/>
                <w:color w:val="000000"/>
              </w:rPr>
              <w:tab/>
            </w:r>
            <w:r>
              <w:rPr>
                <w:rFonts w:cs="Verdana" w:ascii="Verdana" w:hAnsi="Verdana"/>
                <w:color w:val="000000"/>
                <w:sz w:val="22"/>
                <w:szCs w:val="22"/>
              </w:rPr>
              <w:t>Os 51 novos agentes de combate às endemias contratados pela Prefeitura de Sorocaba, mediante concurso público, concluíram o treinamento e começa</w:t>
            </w:r>
            <w:r>
              <w:rPr>
                <w:rFonts w:cs="Verdana" w:ascii="Verdana" w:hAnsi="Verdana"/>
                <w:color w:val="000000"/>
                <w:sz w:val="22"/>
                <w:szCs w:val="22"/>
              </w:rPr>
              <w:t>ra</w:t>
            </w:r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m a atuar na tarde desta quarta-feira 30 em ações de prevenção à dengue, zika e chikungunya nas ruas da cidade.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>Com isso, a Divisão de Zoonoses da Secretaria da Saúde (SES) reforça e amplia o número de equipes que fazem os trabalhos de bloqueios de casos confirmados e suspeitos dessas doenças, por meio de visitas de casa em casa, para orientação da população, remoção de possíveis criadouros e nebulização de imóveis.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ab/>
              <w:t xml:space="preserve">Chefe da Divisão de Zoonoses da SES, Leandro Arruda, adiantou que o número de equipes de agentes subiu de sete para doze. </w:t>
            </w:r>
            <w:r>
              <w:rPr>
                <w:rFonts w:cs="Verdana" w:ascii="Verdana" w:hAnsi="Verdana"/>
                <w:color w:val="000000"/>
                <w:sz w:val="22"/>
                <w:szCs w:val="22"/>
              </w:rPr>
              <w:t>Segundo ele os</w:t>
            </w:r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 grupos estão formados e </w:t>
            </w:r>
            <w:r>
              <w:rPr>
                <w:rFonts w:cs="Verdana" w:ascii="Verdana" w:hAnsi="Verdana"/>
                <w:color w:val="000000"/>
                <w:sz w:val="22"/>
                <w:szCs w:val="22"/>
              </w:rPr>
              <w:t>existe</w:t>
            </w:r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 a possibilidade de remanejar integrantes e a quantidade de equipes, de acordo com a demanda necessária e o tipo de serviço que precisará ser executado.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ab/>
              <w:t xml:space="preserve">Também a partir desta quarta-feira (30), a Divisão de Zoonoses da SES conta com nova base operacional para esses agentes de campo. A unidade passou a funcionar na antiga sede do projeto Nutrir, na Avenida Itavuvu, 5.830, no bairro Herbert de Souza.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Verdana" w:ascii="Verdana" w:hAnsi="Verdana"/>
                <w:color w:val="000000"/>
                <w:sz w:val="22"/>
                <w:szCs w:val="22"/>
              </w:rPr>
              <w:t>É nesse local que as equipes vão se reunir diariamente</w:t>
            </w:r>
            <w:bookmarkStart w:id="1" w:name="_GoBack"/>
            <w:bookmarkEnd w:id="1"/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 para sair rumo aos bairros a serem trabalhados. Antes, a concentração ocorria na Unidade Seminário, no Centro.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  <w:t>Nesta semana, as visitas domiciliares para remoção de criadouros de larvas do mosquito transmissor estão programadas para ocorrer nos bairros: Vila São João, Conjunto Habitacional Júlio de Mesquita Filho, Vila Haro, Casabranca, Vila Hortência, Parque São Bento e Vila Fiori. Já a nebulização, com aplicação de inseticida nos imóveis, está prevista nos bairros Itanguá, Casabranca e Parque São Bento.</w:t>
            </w:r>
          </w:p>
          <w:p>
            <w:pPr>
              <w:pStyle w:val="Normal"/>
              <w:widowControl/>
              <w:spacing w:lineRule="auto" w:line="276" w:before="0" w:after="150"/>
              <w:ind w:left="0" w:right="0" w:firstLine="567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Verdana" w:ascii="Verdana" w:hAnsi="Verdana"/>
                <w:b/>
                <w:color w:val="000000"/>
                <w:sz w:val="20"/>
              </w:rPr>
              <w:t xml:space="preserve">Eduardo Santinon – </w:t>
            </w:r>
            <w:hyperlink r:id="rId2">
              <w:r>
                <w:rPr>
                  <w:rStyle w:val="LinkdaInternet"/>
                  <w:rFonts w:cs="Verdana" w:ascii="Verdana" w:hAnsi="Verdana"/>
                </w:rPr>
                <w:t>esantinon@sorocaba.sp.gov.br</w:t>
              </w:r>
            </w:hyperlink>
          </w:p>
          <w:p>
            <w:pPr>
              <w:pStyle w:val="Corpodetexto"/>
              <w:widowControl/>
              <w:spacing w:lineRule="auto" w:line="360" w:before="0" w:after="0"/>
              <w:ind w:left="0" w:right="0" w:hanging="0"/>
              <w:jc w:val="both"/>
              <w:rPr>
                <w:rFonts w:ascii="Verdana" w:hAnsi="Verdana"/>
                <w:b/>
                <w:b/>
                <w:bCs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(15) 3238-2467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next w:val="Corpodetexto"/>
    <w:pPr>
      <w:jc w:val="center"/>
    </w:pPr>
    <w:rPr>
      <w:b/>
      <w:bCs/>
      <w:sz w:val="56"/>
      <w:szCs w:val="56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santinon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2016-03-30T13:13:08Z</cp:lastPrinted>
  <dcterms:modified xsi:type="dcterms:W3CDTF">2016-03-30T13:18:51Z</dcterms:modified>
  <cp:revision>35</cp:revision>
</cp:coreProperties>
</file>